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DA" w:rsidRDefault="00BD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 с </w:t>
      </w:r>
      <w:proofErr w:type="spellStart"/>
      <w:r>
        <w:rPr>
          <w:b/>
          <w:sz w:val="28"/>
          <w:szCs w:val="28"/>
        </w:rPr>
        <w:t>Солнцебогом</w:t>
      </w:r>
      <w:proofErr w:type="spellEnd"/>
    </w:p>
    <w:p w:rsidR="00FB23B8" w:rsidRDefault="00FB23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</w:t>
      </w:r>
      <w:r w:rsidR="00BD364F" w:rsidRPr="00FB23B8">
        <w:rPr>
          <w:sz w:val="28"/>
          <w:szCs w:val="28"/>
        </w:rPr>
        <w:t>осле проведения нами семинара «Путь к гармонии.</w:t>
      </w:r>
      <w:proofErr w:type="gramEnd"/>
      <w:r w:rsidR="00BD364F" w:rsidRPr="00FB23B8">
        <w:rPr>
          <w:sz w:val="28"/>
          <w:szCs w:val="28"/>
        </w:rPr>
        <w:t xml:space="preserve"> </w:t>
      </w:r>
      <w:proofErr w:type="gramStart"/>
      <w:r w:rsidR="00BD364F" w:rsidRPr="00FB23B8">
        <w:rPr>
          <w:sz w:val="28"/>
          <w:szCs w:val="28"/>
        </w:rPr>
        <w:t>Гармоничный треугольник»</w:t>
      </w:r>
      <w:r w:rsidRPr="00FB23B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8116F1" w:rsidRDefault="008116F1"/>
    <w:p w:rsidR="008116F1" w:rsidRDefault="00BD364F">
      <w:r>
        <w:t>19</w:t>
      </w:r>
      <w:r w:rsidR="008116F1">
        <w:t xml:space="preserve"> апреля 2016г. </w:t>
      </w:r>
    </w:p>
    <w:p w:rsidR="008116F1" w:rsidRDefault="008116F1">
      <w:proofErr w:type="spellStart"/>
      <w:r>
        <w:t>Тамашова</w:t>
      </w:r>
      <w:proofErr w:type="spellEnd"/>
      <w:r>
        <w:t xml:space="preserve"> Светлана</w:t>
      </w:r>
    </w:p>
    <w:p w:rsidR="00BD364F" w:rsidRDefault="00BD364F"/>
    <w:p w:rsidR="00BD364F" w:rsidRDefault="00BD364F">
      <w:pPr>
        <w:rPr>
          <w:sz w:val="28"/>
          <w:szCs w:val="28"/>
        </w:rPr>
      </w:pPr>
      <w:r>
        <w:rPr>
          <w:sz w:val="28"/>
          <w:szCs w:val="28"/>
        </w:rPr>
        <w:t>Приветствую тебя, Светлана!</w:t>
      </w:r>
    </w:p>
    <w:p w:rsidR="00BD364F" w:rsidRDefault="00BD364F">
      <w:pPr>
        <w:rPr>
          <w:sz w:val="28"/>
          <w:szCs w:val="28"/>
        </w:rPr>
      </w:pPr>
      <w:r>
        <w:rPr>
          <w:sz w:val="28"/>
          <w:szCs w:val="28"/>
        </w:rPr>
        <w:t>Большую работу вы делаете сейчас на Земле. Вы – под моей эгидой, поддержкой и защитой. Гармонизируя и очищая себя, вы очищаете тем самым путь, которым вам еще предстоит пройти. То, что вы называете «человеческим» в себе</w:t>
      </w:r>
      <w:r w:rsidR="00FB23B8">
        <w:rPr>
          <w:sz w:val="28"/>
          <w:szCs w:val="28"/>
        </w:rPr>
        <w:t xml:space="preserve"> – это мелкая пыль и вовсе не ценности, которые вам дороги и, действительно, имеющие определенную ценность, как для вас, так и для Мироздания. Не отделяйте себя, человека, от Души, которая вас ведет по этому воплощению. Не отделяйте «духовную» и «мирскую» жизнь. Эти понятия едины по своей сути. Можно и необходимо сберечь гораздо больше энергии и использовать ее на благие цели, если не растрачивать на пустые </w:t>
      </w:r>
      <w:proofErr w:type="spellStart"/>
      <w:r w:rsidR="00FB23B8">
        <w:rPr>
          <w:sz w:val="28"/>
          <w:szCs w:val="28"/>
        </w:rPr>
        <w:t>эмоционирования</w:t>
      </w:r>
      <w:proofErr w:type="spellEnd"/>
      <w:r w:rsidR="00FB23B8">
        <w:rPr>
          <w:sz w:val="28"/>
          <w:szCs w:val="28"/>
        </w:rPr>
        <w:t xml:space="preserve"> и переживания по поводу неудовлетворенных амбиций или ожиданий. Будьте более цельными, целеустремленными, целостными. Делитесь опытом, наработками, открытиями с единомышленниками.</w:t>
      </w:r>
    </w:p>
    <w:p w:rsidR="00FB23B8" w:rsidRPr="00BD364F" w:rsidRDefault="00FB23B8">
      <w:pPr>
        <w:rPr>
          <w:sz w:val="28"/>
          <w:szCs w:val="28"/>
        </w:rPr>
      </w:pPr>
      <w:r>
        <w:rPr>
          <w:sz w:val="28"/>
          <w:szCs w:val="28"/>
        </w:rPr>
        <w:t>Ваши мысли, которые помогают вам победить недостатки и негармоничные чувства и эмоции, нужны всем</w:t>
      </w:r>
      <w:r w:rsidR="00AA390D">
        <w:rPr>
          <w:sz w:val="28"/>
          <w:szCs w:val="28"/>
        </w:rPr>
        <w:t>, помогая повышению общей осознанности и ускоряя процесс очищения и продвижения вперед. Поэтому больше анализируйте, фиксируйте, осознавайте, запоминайте и делитесь своими мыслями. На данном этапе это послужит для всех бесценным опытом.</w:t>
      </w:r>
    </w:p>
    <w:p w:rsidR="008116F1" w:rsidRDefault="008116F1"/>
    <w:sectPr w:rsidR="008116F1" w:rsidSect="00AF3A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16F1"/>
    <w:rsid w:val="001E2CDA"/>
    <w:rsid w:val="001F40E3"/>
    <w:rsid w:val="005728DD"/>
    <w:rsid w:val="005A4B02"/>
    <w:rsid w:val="00754409"/>
    <w:rsid w:val="008116F1"/>
    <w:rsid w:val="00A44DEF"/>
    <w:rsid w:val="00AA390D"/>
    <w:rsid w:val="00AF3A12"/>
    <w:rsid w:val="00BA6B83"/>
    <w:rsid w:val="00BD364F"/>
    <w:rsid w:val="00C32248"/>
    <w:rsid w:val="00D06AA3"/>
    <w:rsid w:val="00FB23B8"/>
    <w:rsid w:val="00FC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4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2016-04-21T05:54:00Z</dcterms:created>
  <dcterms:modified xsi:type="dcterms:W3CDTF">2016-04-21T05:54:00Z</dcterms:modified>
</cp:coreProperties>
</file>